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7C" w:rsidRDefault="00BD477C" w:rsidP="00BD477C">
      <w:pPr>
        <w:widowControl/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BD477C">
        <w:rPr>
          <w:rFonts w:eastAsia="標楷體"/>
          <w:b/>
          <w:bCs/>
          <w:kern w:val="52"/>
          <w:sz w:val="36"/>
          <w:szCs w:val="36"/>
        </w:rPr>
        <w:t>花蓮縣</w:t>
      </w:r>
      <w:r w:rsidRPr="00BD477C">
        <w:rPr>
          <w:rFonts w:eastAsia="標楷體"/>
          <w:b/>
          <w:bCs/>
          <w:kern w:val="52"/>
          <w:sz w:val="36"/>
          <w:szCs w:val="36"/>
        </w:rPr>
        <w:t>13</w:t>
      </w:r>
      <w:proofErr w:type="gramStart"/>
      <w:r w:rsidRPr="00BD477C">
        <w:rPr>
          <w:rFonts w:eastAsia="標楷體"/>
          <w:b/>
          <w:bCs/>
          <w:kern w:val="52"/>
          <w:sz w:val="36"/>
          <w:szCs w:val="36"/>
        </w:rPr>
        <w:t>鄉鎮樂齡學習中心暨育田基金</w:t>
      </w:r>
      <w:proofErr w:type="gramEnd"/>
      <w:r w:rsidRPr="00BD477C">
        <w:rPr>
          <w:rFonts w:eastAsia="標楷體"/>
          <w:b/>
          <w:bCs/>
          <w:kern w:val="52"/>
          <w:sz w:val="36"/>
          <w:szCs w:val="36"/>
        </w:rPr>
        <w:t>會花蓮社區長者據點期末成果展</w:t>
      </w:r>
      <w:r w:rsidRPr="00BD477C">
        <w:rPr>
          <w:rFonts w:eastAsia="標楷體"/>
          <w:b/>
          <w:sz w:val="36"/>
          <w:szCs w:val="36"/>
        </w:rPr>
        <w:t>活動流程</w:t>
      </w:r>
    </w:p>
    <w:p w:rsidR="00BD477C" w:rsidRPr="00BD477C" w:rsidRDefault="00BD477C" w:rsidP="00BD477C">
      <w:pPr>
        <w:widowControl/>
        <w:spacing w:line="480" w:lineRule="exact"/>
        <w:rPr>
          <w:rFonts w:eastAsia="標楷體"/>
          <w:sz w:val="36"/>
          <w:szCs w:val="36"/>
        </w:rPr>
      </w:pPr>
      <w:r w:rsidRPr="00BD477C">
        <w:rPr>
          <w:rFonts w:eastAsia="標楷體" w:hint="eastAsia"/>
          <w:sz w:val="36"/>
          <w:szCs w:val="36"/>
        </w:rPr>
        <w:t>時間</w:t>
      </w:r>
      <w:r>
        <w:rPr>
          <w:rFonts w:eastAsia="標楷體" w:hint="eastAsia"/>
          <w:sz w:val="36"/>
          <w:szCs w:val="36"/>
        </w:rPr>
        <w:t>：</w:t>
      </w:r>
      <w:r w:rsidRPr="00BD477C">
        <w:rPr>
          <w:rFonts w:eastAsia="標楷體" w:hint="eastAsia"/>
          <w:sz w:val="36"/>
          <w:szCs w:val="36"/>
        </w:rPr>
        <w:t>108</w:t>
      </w:r>
      <w:r w:rsidRPr="00BD477C">
        <w:rPr>
          <w:rFonts w:eastAsia="標楷體" w:hint="eastAsia"/>
          <w:sz w:val="36"/>
          <w:szCs w:val="36"/>
        </w:rPr>
        <w:t>年</w:t>
      </w:r>
      <w:r w:rsidRPr="00BD477C">
        <w:rPr>
          <w:rFonts w:eastAsia="標楷體" w:hint="eastAsia"/>
          <w:sz w:val="36"/>
          <w:szCs w:val="36"/>
        </w:rPr>
        <w:t>11</w:t>
      </w:r>
      <w:r w:rsidRPr="00BD477C">
        <w:rPr>
          <w:rFonts w:eastAsia="標楷體" w:hint="eastAsia"/>
          <w:sz w:val="36"/>
          <w:szCs w:val="36"/>
        </w:rPr>
        <w:t>月</w:t>
      </w:r>
      <w:r w:rsidRPr="00BD477C">
        <w:rPr>
          <w:rFonts w:eastAsia="標楷體" w:hint="eastAsia"/>
          <w:sz w:val="36"/>
          <w:szCs w:val="36"/>
        </w:rPr>
        <w:t>23</w:t>
      </w:r>
      <w:r w:rsidRPr="00BD477C">
        <w:rPr>
          <w:rFonts w:eastAsia="標楷體" w:hint="eastAsia"/>
          <w:sz w:val="36"/>
          <w:szCs w:val="36"/>
        </w:rPr>
        <w:t>日（六）</w:t>
      </w:r>
    </w:p>
    <w:p w:rsidR="00BD477C" w:rsidRPr="00BD477C" w:rsidRDefault="00BD477C" w:rsidP="00BD477C">
      <w:pPr>
        <w:widowControl/>
        <w:spacing w:line="480" w:lineRule="exact"/>
        <w:rPr>
          <w:rFonts w:eastAsia="標楷體"/>
          <w:sz w:val="36"/>
          <w:szCs w:val="36"/>
        </w:rPr>
      </w:pPr>
      <w:r w:rsidRPr="00BD477C">
        <w:rPr>
          <w:rFonts w:eastAsia="標楷體" w:hint="eastAsia"/>
          <w:sz w:val="36"/>
          <w:szCs w:val="36"/>
        </w:rPr>
        <w:t>地點：花蓮縣立體育館</w:t>
      </w:r>
    </w:p>
    <w:tbl>
      <w:tblPr>
        <w:tblW w:w="10645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4395"/>
        <w:gridCol w:w="4238"/>
      </w:tblGrid>
      <w:tr w:rsidR="00BD477C" w:rsidRPr="00BD477C" w:rsidTr="000D0FCA">
        <w:trPr>
          <w:trHeight w:val="839"/>
          <w:jc w:val="center"/>
        </w:trPr>
        <w:tc>
          <w:tcPr>
            <w:tcW w:w="20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477C" w:rsidRPr="00BD477C" w:rsidRDefault="00BD477C" w:rsidP="005D235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D477C">
              <w:rPr>
                <w:rFonts w:eastAsia="標楷體"/>
                <w:b/>
                <w:sz w:val="36"/>
                <w:szCs w:val="36"/>
              </w:rPr>
              <w:t>時間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477C" w:rsidRPr="00BD477C" w:rsidRDefault="00BD477C" w:rsidP="005D235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D477C">
              <w:rPr>
                <w:rFonts w:eastAsia="標楷體"/>
                <w:b/>
                <w:sz w:val="36"/>
                <w:szCs w:val="36"/>
              </w:rPr>
              <w:t>活動名稱</w:t>
            </w:r>
          </w:p>
        </w:tc>
        <w:tc>
          <w:tcPr>
            <w:tcW w:w="42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477C" w:rsidRPr="00BD477C" w:rsidRDefault="00BD477C" w:rsidP="005D235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D477C">
              <w:rPr>
                <w:rFonts w:eastAsia="標楷體"/>
                <w:b/>
                <w:sz w:val="36"/>
                <w:szCs w:val="36"/>
              </w:rPr>
              <w:t>動態表演內容</w:t>
            </w: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08:00-08:20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據點及攤位報到</w:t>
            </w:r>
          </w:p>
        </w:tc>
        <w:tc>
          <w:tcPr>
            <w:tcW w:w="42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08:20-08:30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貴賓報到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08:30-08:45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活動開幕式</w:t>
            </w:r>
            <w:r w:rsidRPr="00BD477C">
              <w:rPr>
                <w:rFonts w:eastAsia="標楷體"/>
                <w:sz w:val="36"/>
                <w:szCs w:val="36"/>
              </w:rPr>
              <w:t>/</w:t>
            </w:r>
            <w:r w:rsidRPr="00BD477C">
              <w:rPr>
                <w:rFonts w:eastAsia="標楷體"/>
                <w:sz w:val="36"/>
                <w:szCs w:val="36"/>
              </w:rPr>
              <w:t>貴賓介紹</w:t>
            </w:r>
            <w:r w:rsidRPr="00BD477C">
              <w:rPr>
                <w:rFonts w:eastAsia="標楷體"/>
                <w:sz w:val="36"/>
                <w:szCs w:val="36"/>
              </w:rPr>
              <w:t>/</w:t>
            </w:r>
            <w:r w:rsidRPr="00BD477C">
              <w:rPr>
                <w:rFonts w:eastAsia="標楷體"/>
                <w:sz w:val="36"/>
                <w:szCs w:val="36"/>
              </w:rPr>
              <w:t>主席來賓致詞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富源據點：鼓陣</w:t>
            </w: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08:45-08:55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proofErr w:type="gramStart"/>
            <w:r w:rsidRPr="00BD477C">
              <w:rPr>
                <w:rFonts w:eastAsia="標楷體"/>
                <w:sz w:val="36"/>
                <w:szCs w:val="36"/>
              </w:rPr>
              <w:t>樂齡學習</w:t>
            </w:r>
            <w:proofErr w:type="gramEnd"/>
            <w:r w:rsidRPr="00BD477C">
              <w:rPr>
                <w:rFonts w:eastAsia="標楷體"/>
                <w:sz w:val="36"/>
                <w:szCs w:val="36"/>
              </w:rPr>
              <w:t>中心頒獎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08:55-09:40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據點（樂齡中心）動態表演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1.</w:t>
            </w:r>
            <w:r w:rsidR="00974218">
              <w:rPr>
                <w:rFonts w:eastAsia="標楷體" w:hint="eastAsia"/>
                <w:sz w:val="28"/>
                <w:szCs w:val="28"/>
              </w:rPr>
              <w:t>壽</w:t>
            </w:r>
            <w:proofErr w:type="gramStart"/>
            <w:r w:rsidR="00974218">
              <w:rPr>
                <w:rFonts w:eastAsia="標楷體" w:hint="eastAsia"/>
                <w:sz w:val="28"/>
                <w:szCs w:val="28"/>
              </w:rPr>
              <w:t>豐樂齡</w:t>
            </w:r>
            <w:proofErr w:type="gramEnd"/>
            <w:r w:rsidR="00974218">
              <w:rPr>
                <w:rFonts w:eastAsia="標楷體"/>
                <w:sz w:val="28"/>
                <w:szCs w:val="28"/>
              </w:rPr>
              <w:t>：</w:t>
            </w:r>
            <w:r w:rsidR="00974218">
              <w:rPr>
                <w:rFonts w:eastAsia="標楷體" w:hint="eastAsia"/>
                <w:sz w:val="28"/>
                <w:szCs w:val="28"/>
              </w:rPr>
              <w:t>風神媽舞蹈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2.</w:t>
            </w:r>
            <w:r w:rsidRPr="00BD477C">
              <w:rPr>
                <w:rFonts w:eastAsia="標楷體"/>
                <w:sz w:val="28"/>
                <w:szCs w:val="28"/>
              </w:rPr>
              <w:t>博愛據點：烏克麗麗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鳳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信據點：原住民舞蹈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28"/>
                <w:szCs w:val="28"/>
              </w:rPr>
              <w:t>4.</w:t>
            </w:r>
            <w:r w:rsidRPr="00BD477C">
              <w:rPr>
                <w:rFonts w:eastAsia="標楷體"/>
                <w:sz w:val="28"/>
                <w:szCs w:val="28"/>
              </w:rPr>
              <w:t>大進據點：高齡健康操</w:t>
            </w: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09:40-10:10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童玩競賽：</w:t>
            </w:r>
            <w:proofErr w:type="gramStart"/>
            <w:r w:rsidRPr="00BD477C">
              <w:rPr>
                <w:rFonts w:eastAsia="標楷體"/>
                <w:sz w:val="36"/>
                <w:szCs w:val="36"/>
              </w:rPr>
              <w:t>竹槍</w:t>
            </w:r>
            <w:proofErr w:type="gramEnd"/>
            <w:r w:rsidRPr="00BD477C">
              <w:rPr>
                <w:rFonts w:eastAsia="標楷體"/>
                <w:sz w:val="36"/>
                <w:szCs w:val="36"/>
              </w:rPr>
              <w:t>、沙包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10:10-10:55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據點（樂齡中心）動態表演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1.</w:t>
            </w:r>
            <w:r w:rsidR="00974218">
              <w:rPr>
                <w:rFonts w:eastAsia="標楷體" w:hint="eastAsia"/>
                <w:sz w:val="28"/>
                <w:szCs w:val="28"/>
              </w:rPr>
              <w:t>芥菜</w:t>
            </w:r>
            <w:r w:rsidR="00974218">
              <w:rPr>
                <w:rFonts w:eastAsia="標楷體"/>
                <w:sz w:val="28"/>
                <w:szCs w:val="28"/>
              </w:rPr>
              <w:t>據點：</w:t>
            </w:r>
            <w:r w:rsidR="00974218">
              <w:rPr>
                <w:rFonts w:eastAsia="標楷體" w:hint="eastAsia"/>
                <w:sz w:val="28"/>
                <w:szCs w:val="28"/>
              </w:rPr>
              <w:t>健走操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2.</w:t>
            </w:r>
            <w:r w:rsidRPr="00BD477C">
              <w:rPr>
                <w:rFonts w:eastAsia="標楷體"/>
                <w:sz w:val="28"/>
                <w:szCs w:val="28"/>
              </w:rPr>
              <w:t>太巴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塱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據點：原住民舞蹈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鳳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林樂齡：海草舞、最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炫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民族風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28"/>
                <w:szCs w:val="28"/>
              </w:rPr>
              <w:t>4.</w:t>
            </w:r>
            <w:r w:rsidRPr="00BD477C">
              <w:rPr>
                <w:rFonts w:eastAsia="標楷體"/>
                <w:sz w:val="28"/>
                <w:szCs w:val="28"/>
              </w:rPr>
              <w:t>萬榮樂齡：青蘋果樂園</w:t>
            </w: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10:55-11:25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童玩競賽：丟圈</w:t>
            </w:r>
            <w:proofErr w:type="gramStart"/>
            <w:r w:rsidRPr="00BD477C">
              <w:rPr>
                <w:rFonts w:eastAsia="標楷體"/>
                <w:sz w:val="36"/>
                <w:szCs w:val="36"/>
              </w:rPr>
              <w:t>圈</w:t>
            </w:r>
            <w:proofErr w:type="gramEnd"/>
            <w:r w:rsidRPr="00BD477C">
              <w:rPr>
                <w:rFonts w:eastAsia="標楷體"/>
                <w:sz w:val="36"/>
                <w:szCs w:val="36"/>
              </w:rPr>
              <w:t>、線軸車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11:25-12:10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據點（樂齡中心）動態表演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1.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光復樂齡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：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加賀谷健康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操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2.</w:t>
            </w:r>
            <w:r w:rsidRPr="00BD477C">
              <w:rPr>
                <w:rFonts w:eastAsia="標楷體"/>
                <w:sz w:val="28"/>
                <w:szCs w:val="28"/>
              </w:rPr>
              <w:t>玉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里樂齡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：活力健康操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3.</w:t>
            </w:r>
            <w:r w:rsidRPr="00BD477C">
              <w:rPr>
                <w:rFonts w:eastAsia="標楷體"/>
                <w:sz w:val="28"/>
                <w:szCs w:val="28"/>
              </w:rPr>
              <w:t>豐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濱樂齡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：立德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噶瑪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蘭歌舞表演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BD477C">
              <w:rPr>
                <w:rFonts w:eastAsia="標楷體"/>
                <w:sz w:val="28"/>
                <w:szCs w:val="28"/>
              </w:rPr>
              <w:t>4.</w:t>
            </w:r>
            <w:r w:rsidRPr="00BD477C">
              <w:rPr>
                <w:rFonts w:eastAsia="標楷體"/>
                <w:sz w:val="28"/>
                <w:szCs w:val="28"/>
              </w:rPr>
              <w:t>吉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安樂齡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：高齡打擊樂</w:t>
            </w:r>
          </w:p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28"/>
                <w:szCs w:val="28"/>
              </w:rPr>
              <w:t>5.</w:t>
            </w:r>
            <w:proofErr w:type="gramStart"/>
            <w:r w:rsidRPr="00BD477C">
              <w:rPr>
                <w:rFonts w:eastAsia="標楷體"/>
                <w:sz w:val="28"/>
                <w:szCs w:val="28"/>
              </w:rPr>
              <w:t>花蓮樂齡</w:t>
            </w:r>
            <w:proofErr w:type="gramEnd"/>
            <w:r w:rsidRPr="00BD477C">
              <w:rPr>
                <w:rFonts w:eastAsia="標楷體"/>
                <w:sz w:val="28"/>
                <w:szCs w:val="28"/>
              </w:rPr>
              <w:t>：舞動人生</w:t>
            </w:r>
            <w:r w:rsidR="00974218" w:rsidRPr="00974218">
              <w:rPr>
                <w:rFonts w:eastAsia="標楷體" w:hint="eastAsia"/>
                <w:sz w:val="28"/>
                <w:szCs w:val="28"/>
              </w:rPr>
              <w:t>(</w:t>
            </w:r>
            <w:r w:rsidR="00974218" w:rsidRPr="00974218">
              <w:rPr>
                <w:rFonts w:eastAsia="標楷體" w:hint="eastAsia"/>
                <w:sz w:val="28"/>
                <w:szCs w:val="28"/>
              </w:rPr>
              <w:t>寶島</w:t>
            </w:r>
            <w:proofErr w:type="gramStart"/>
            <w:r w:rsidR="00974218" w:rsidRPr="00974218">
              <w:rPr>
                <w:rFonts w:eastAsia="標楷體" w:hint="eastAsia"/>
                <w:sz w:val="28"/>
                <w:szCs w:val="28"/>
              </w:rPr>
              <w:t>曼</w:t>
            </w:r>
            <w:proofErr w:type="gramEnd"/>
            <w:r w:rsidR="00974218" w:rsidRPr="00974218">
              <w:rPr>
                <w:rFonts w:eastAsia="標楷體" w:hint="eastAsia"/>
                <w:sz w:val="28"/>
                <w:szCs w:val="28"/>
              </w:rPr>
              <w:t>波</w:t>
            </w:r>
            <w:r w:rsidR="00974218">
              <w:rPr>
                <w:rFonts w:eastAsia="標楷體" w:hint="eastAsia"/>
                <w:sz w:val="28"/>
                <w:szCs w:val="28"/>
              </w:rPr>
              <w:t>、</w:t>
            </w:r>
            <w:r w:rsidR="00974218" w:rsidRPr="00974218">
              <w:rPr>
                <w:rFonts w:eastAsia="標楷體" w:hint="eastAsia"/>
                <w:sz w:val="28"/>
                <w:szCs w:val="28"/>
              </w:rPr>
              <w:t>愛情恰恰</w:t>
            </w:r>
            <w:r w:rsidR="00974218" w:rsidRPr="0097421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12:10-12:30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童玩競賽頒獎</w:t>
            </w:r>
          </w:p>
        </w:tc>
        <w:tc>
          <w:tcPr>
            <w:tcW w:w="4238" w:type="dxa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  <w:tr w:rsidR="00BD477C" w:rsidRPr="00BD477C" w:rsidTr="000D0FCA">
        <w:trPr>
          <w:trHeight w:val="72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D477C" w:rsidRPr="00BD477C" w:rsidRDefault="00BD477C" w:rsidP="00BD477C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12:30-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  <w:r w:rsidRPr="00BD477C">
              <w:rPr>
                <w:rFonts w:eastAsia="標楷體"/>
                <w:sz w:val="36"/>
                <w:szCs w:val="36"/>
              </w:rPr>
              <w:t>觀摩學習及互相交流、賦歸</w:t>
            </w:r>
            <w:proofErr w:type="gramStart"/>
            <w:r w:rsidRPr="00BD477C">
              <w:rPr>
                <w:rFonts w:eastAsia="標楷體"/>
                <w:sz w:val="36"/>
                <w:szCs w:val="36"/>
              </w:rPr>
              <w:t>及撤展</w:t>
            </w:r>
            <w:proofErr w:type="gramEnd"/>
          </w:p>
        </w:tc>
        <w:tc>
          <w:tcPr>
            <w:tcW w:w="4238" w:type="dxa"/>
            <w:vAlign w:val="center"/>
          </w:tcPr>
          <w:p w:rsidR="00BD477C" w:rsidRPr="00BD477C" w:rsidRDefault="00BD477C" w:rsidP="005D235E">
            <w:pPr>
              <w:snapToGrid w:val="0"/>
              <w:contextualSpacing/>
              <w:rPr>
                <w:rFonts w:eastAsia="標楷體"/>
                <w:sz w:val="36"/>
                <w:szCs w:val="36"/>
              </w:rPr>
            </w:pPr>
          </w:p>
        </w:tc>
      </w:tr>
    </w:tbl>
    <w:p w:rsidR="00BD477C" w:rsidRDefault="00BD477C">
      <w:pPr>
        <w:widowControl/>
        <w:rPr>
          <w:rFonts w:eastAsia="標楷體"/>
        </w:rPr>
      </w:pPr>
    </w:p>
    <w:sectPr w:rsidR="00BD477C" w:rsidSect="00BD477C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64" w:rsidRDefault="00121764" w:rsidP="00974218">
      <w:r>
        <w:separator/>
      </w:r>
    </w:p>
  </w:endnote>
  <w:endnote w:type="continuationSeparator" w:id="0">
    <w:p w:rsidR="00121764" w:rsidRDefault="00121764" w:rsidP="0097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64" w:rsidRDefault="00121764" w:rsidP="00974218">
      <w:r>
        <w:separator/>
      </w:r>
    </w:p>
  </w:footnote>
  <w:footnote w:type="continuationSeparator" w:id="0">
    <w:p w:rsidR="00121764" w:rsidRDefault="00121764" w:rsidP="0097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7C"/>
    <w:rsid w:val="00035D66"/>
    <w:rsid w:val="00055899"/>
    <w:rsid w:val="00062F04"/>
    <w:rsid w:val="000636BF"/>
    <w:rsid w:val="0007459D"/>
    <w:rsid w:val="00080F0C"/>
    <w:rsid w:val="0008105C"/>
    <w:rsid w:val="000822D7"/>
    <w:rsid w:val="000D0FCA"/>
    <w:rsid w:val="000D5076"/>
    <w:rsid w:val="00102E46"/>
    <w:rsid w:val="00107025"/>
    <w:rsid w:val="001126A1"/>
    <w:rsid w:val="00121764"/>
    <w:rsid w:val="00131B33"/>
    <w:rsid w:val="00150F54"/>
    <w:rsid w:val="0015152F"/>
    <w:rsid w:val="00191117"/>
    <w:rsid w:val="001A0F4B"/>
    <w:rsid w:val="001A3018"/>
    <w:rsid w:val="001B0BD9"/>
    <w:rsid w:val="001B4771"/>
    <w:rsid w:val="001B649B"/>
    <w:rsid w:val="001B690C"/>
    <w:rsid w:val="001C2EF4"/>
    <w:rsid w:val="001C5029"/>
    <w:rsid w:val="001D063C"/>
    <w:rsid w:val="001D28FA"/>
    <w:rsid w:val="001E2036"/>
    <w:rsid w:val="001F24CC"/>
    <w:rsid w:val="00205534"/>
    <w:rsid w:val="00206423"/>
    <w:rsid w:val="00214892"/>
    <w:rsid w:val="002258E8"/>
    <w:rsid w:val="00232713"/>
    <w:rsid w:val="002559E5"/>
    <w:rsid w:val="0025617D"/>
    <w:rsid w:val="00261369"/>
    <w:rsid w:val="00266BA7"/>
    <w:rsid w:val="00267FEE"/>
    <w:rsid w:val="00272DAB"/>
    <w:rsid w:val="002779E1"/>
    <w:rsid w:val="00280C2C"/>
    <w:rsid w:val="002855D3"/>
    <w:rsid w:val="002A6082"/>
    <w:rsid w:val="002B4B72"/>
    <w:rsid w:val="002C4E58"/>
    <w:rsid w:val="002D5FEB"/>
    <w:rsid w:val="002E14ED"/>
    <w:rsid w:val="002F00F6"/>
    <w:rsid w:val="002F09BA"/>
    <w:rsid w:val="002F2FA4"/>
    <w:rsid w:val="002F459E"/>
    <w:rsid w:val="00310467"/>
    <w:rsid w:val="00314F49"/>
    <w:rsid w:val="003170EA"/>
    <w:rsid w:val="00335339"/>
    <w:rsid w:val="00336CED"/>
    <w:rsid w:val="00347715"/>
    <w:rsid w:val="003509B0"/>
    <w:rsid w:val="00376EF5"/>
    <w:rsid w:val="00385FDF"/>
    <w:rsid w:val="0039234C"/>
    <w:rsid w:val="003936AD"/>
    <w:rsid w:val="00394C3C"/>
    <w:rsid w:val="003950BF"/>
    <w:rsid w:val="003B26DB"/>
    <w:rsid w:val="003B701E"/>
    <w:rsid w:val="003C13B3"/>
    <w:rsid w:val="003C2BF8"/>
    <w:rsid w:val="003D706A"/>
    <w:rsid w:val="003E2553"/>
    <w:rsid w:val="003F3A22"/>
    <w:rsid w:val="00411902"/>
    <w:rsid w:val="004227BD"/>
    <w:rsid w:val="004255E1"/>
    <w:rsid w:val="0043079C"/>
    <w:rsid w:val="00431362"/>
    <w:rsid w:val="0044141D"/>
    <w:rsid w:val="00444555"/>
    <w:rsid w:val="00460FCB"/>
    <w:rsid w:val="00470B0B"/>
    <w:rsid w:val="004856EF"/>
    <w:rsid w:val="00487128"/>
    <w:rsid w:val="004910E6"/>
    <w:rsid w:val="00492C8C"/>
    <w:rsid w:val="004A1FB3"/>
    <w:rsid w:val="004A32EB"/>
    <w:rsid w:val="004A48D0"/>
    <w:rsid w:val="004B308B"/>
    <w:rsid w:val="004B75FD"/>
    <w:rsid w:val="004C7779"/>
    <w:rsid w:val="004C7B15"/>
    <w:rsid w:val="004E1A7C"/>
    <w:rsid w:val="004E3663"/>
    <w:rsid w:val="004E435F"/>
    <w:rsid w:val="004E44A8"/>
    <w:rsid w:val="004F31BB"/>
    <w:rsid w:val="004F6ECD"/>
    <w:rsid w:val="0050101F"/>
    <w:rsid w:val="00516107"/>
    <w:rsid w:val="005239A2"/>
    <w:rsid w:val="00527B1A"/>
    <w:rsid w:val="0053275F"/>
    <w:rsid w:val="00541362"/>
    <w:rsid w:val="00546CBE"/>
    <w:rsid w:val="00553918"/>
    <w:rsid w:val="00590ECA"/>
    <w:rsid w:val="0059644D"/>
    <w:rsid w:val="005A4353"/>
    <w:rsid w:val="005C45A9"/>
    <w:rsid w:val="005C6280"/>
    <w:rsid w:val="005D0D5A"/>
    <w:rsid w:val="005D1204"/>
    <w:rsid w:val="005E123B"/>
    <w:rsid w:val="005E5174"/>
    <w:rsid w:val="00607E65"/>
    <w:rsid w:val="00620B0D"/>
    <w:rsid w:val="006234FD"/>
    <w:rsid w:val="00623E4D"/>
    <w:rsid w:val="00631100"/>
    <w:rsid w:val="006449DE"/>
    <w:rsid w:val="00660554"/>
    <w:rsid w:val="006619A6"/>
    <w:rsid w:val="00671D94"/>
    <w:rsid w:val="0069227B"/>
    <w:rsid w:val="006A6467"/>
    <w:rsid w:val="006C68A0"/>
    <w:rsid w:val="006C7287"/>
    <w:rsid w:val="006D6971"/>
    <w:rsid w:val="00705947"/>
    <w:rsid w:val="00714D3B"/>
    <w:rsid w:val="00717285"/>
    <w:rsid w:val="00722488"/>
    <w:rsid w:val="007433F4"/>
    <w:rsid w:val="0074543F"/>
    <w:rsid w:val="007625C9"/>
    <w:rsid w:val="00764090"/>
    <w:rsid w:val="007656BF"/>
    <w:rsid w:val="007666D4"/>
    <w:rsid w:val="00783743"/>
    <w:rsid w:val="00785D3D"/>
    <w:rsid w:val="007952D3"/>
    <w:rsid w:val="0079590F"/>
    <w:rsid w:val="007A09F8"/>
    <w:rsid w:val="007A3792"/>
    <w:rsid w:val="007C3AAC"/>
    <w:rsid w:val="007C6B05"/>
    <w:rsid w:val="007D0AF4"/>
    <w:rsid w:val="007D66C4"/>
    <w:rsid w:val="007E47BF"/>
    <w:rsid w:val="007F1AB1"/>
    <w:rsid w:val="007F1C92"/>
    <w:rsid w:val="007F564F"/>
    <w:rsid w:val="007F6060"/>
    <w:rsid w:val="007F71AA"/>
    <w:rsid w:val="00814E22"/>
    <w:rsid w:val="00834A6C"/>
    <w:rsid w:val="00835781"/>
    <w:rsid w:val="00852676"/>
    <w:rsid w:val="008547A3"/>
    <w:rsid w:val="008601E1"/>
    <w:rsid w:val="00863B32"/>
    <w:rsid w:val="008777C7"/>
    <w:rsid w:val="00882106"/>
    <w:rsid w:val="00890612"/>
    <w:rsid w:val="00892636"/>
    <w:rsid w:val="0089719E"/>
    <w:rsid w:val="008A38A4"/>
    <w:rsid w:val="008C369E"/>
    <w:rsid w:val="008C4069"/>
    <w:rsid w:val="008D4821"/>
    <w:rsid w:val="008E1138"/>
    <w:rsid w:val="008E118B"/>
    <w:rsid w:val="008E2887"/>
    <w:rsid w:val="008E456E"/>
    <w:rsid w:val="008F02A6"/>
    <w:rsid w:val="009012BA"/>
    <w:rsid w:val="00902501"/>
    <w:rsid w:val="00914C7E"/>
    <w:rsid w:val="00931078"/>
    <w:rsid w:val="009347FB"/>
    <w:rsid w:val="009425C7"/>
    <w:rsid w:val="009440C8"/>
    <w:rsid w:val="00946028"/>
    <w:rsid w:val="00947ED6"/>
    <w:rsid w:val="00952DE0"/>
    <w:rsid w:val="00953FF0"/>
    <w:rsid w:val="009566BC"/>
    <w:rsid w:val="00966441"/>
    <w:rsid w:val="00970570"/>
    <w:rsid w:val="00974218"/>
    <w:rsid w:val="009901EF"/>
    <w:rsid w:val="009936C9"/>
    <w:rsid w:val="009A1081"/>
    <w:rsid w:val="009A12D2"/>
    <w:rsid w:val="009D2FA2"/>
    <w:rsid w:val="009E0391"/>
    <w:rsid w:val="009E118B"/>
    <w:rsid w:val="00A2039E"/>
    <w:rsid w:val="00A20A53"/>
    <w:rsid w:val="00A23B5B"/>
    <w:rsid w:val="00A35F63"/>
    <w:rsid w:val="00A73E0C"/>
    <w:rsid w:val="00A75046"/>
    <w:rsid w:val="00A91B2D"/>
    <w:rsid w:val="00AA1C67"/>
    <w:rsid w:val="00AB66F3"/>
    <w:rsid w:val="00AB6C22"/>
    <w:rsid w:val="00AC2FF6"/>
    <w:rsid w:val="00AD5E61"/>
    <w:rsid w:val="00AE539B"/>
    <w:rsid w:val="00AF59DA"/>
    <w:rsid w:val="00B009F9"/>
    <w:rsid w:val="00B15A7A"/>
    <w:rsid w:val="00B22CF2"/>
    <w:rsid w:val="00B23AE5"/>
    <w:rsid w:val="00B33121"/>
    <w:rsid w:val="00B33FEF"/>
    <w:rsid w:val="00B41559"/>
    <w:rsid w:val="00B4164F"/>
    <w:rsid w:val="00B57FA0"/>
    <w:rsid w:val="00B70AB0"/>
    <w:rsid w:val="00B806D7"/>
    <w:rsid w:val="00B92E6C"/>
    <w:rsid w:val="00B9363B"/>
    <w:rsid w:val="00BA5F48"/>
    <w:rsid w:val="00BD2C1B"/>
    <w:rsid w:val="00BD39BA"/>
    <w:rsid w:val="00BD477C"/>
    <w:rsid w:val="00BF18B4"/>
    <w:rsid w:val="00BF42EC"/>
    <w:rsid w:val="00C11F41"/>
    <w:rsid w:val="00C1552F"/>
    <w:rsid w:val="00C16F0C"/>
    <w:rsid w:val="00C26D2D"/>
    <w:rsid w:val="00C34691"/>
    <w:rsid w:val="00C56738"/>
    <w:rsid w:val="00C65F55"/>
    <w:rsid w:val="00CA5370"/>
    <w:rsid w:val="00CB48E3"/>
    <w:rsid w:val="00CB7E12"/>
    <w:rsid w:val="00CC61A5"/>
    <w:rsid w:val="00CD2ACF"/>
    <w:rsid w:val="00CF36FC"/>
    <w:rsid w:val="00D01747"/>
    <w:rsid w:val="00D07D87"/>
    <w:rsid w:val="00D26029"/>
    <w:rsid w:val="00D41368"/>
    <w:rsid w:val="00D52663"/>
    <w:rsid w:val="00D604E8"/>
    <w:rsid w:val="00D6238D"/>
    <w:rsid w:val="00D669E4"/>
    <w:rsid w:val="00D72B80"/>
    <w:rsid w:val="00D72E69"/>
    <w:rsid w:val="00D8231C"/>
    <w:rsid w:val="00D92045"/>
    <w:rsid w:val="00D979E9"/>
    <w:rsid w:val="00DA5153"/>
    <w:rsid w:val="00DA7680"/>
    <w:rsid w:val="00DC5E85"/>
    <w:rsid w:val="00DD0183"/>
    <w:rsid w:val="00DD2A05"/>
    <w:rsid w:val="00DE3C52"/>
    <w:rsid w:val="00DF2E25"/>
    <w:rsid w:val="00DF4A59"/>
    <w:rsid w:val="00DF52D2"/>
    <w:rsid w:val="00DF670E"/>
    <w:rsid w:val="00E04910"/>
    <w:rsid w:val="00E2279D"/>
    <w:rsid w:val="00E26FA6"/>
    <w:rsid w:val="00E42ED4"/>
    <w:rsid w:val="00E4438B"/>
    <w:rsid w:val="00E6290A"/>
    <w:rsid w:val="00E669AF"/>
    <w:rsid w:val="00E82563"/>
    <w:rsid w:val="00E9190E"/>
    <w:rsid w:val="00E93A05"/>
    <w:rsid w:val="00EA31E3"/>
    <w:rsid w:val="00EA3EEF"/>
    <w:rsid w:val="00EA7563"/>
    <w:rsid w:val="00ED0542"/>
    <w:rsid w:val="00ED5CDB"/>
    <w:rsid w:val="00F01010"/>
    <w:rsid w:val="00F07B46"/>
    <w:rsid w:val="00F10B01"/>
    <w:rsid w:val="00F1281D"/>
    <w:rsid w:val="00F147D0"/>
    <w:rsid w:val="00F33685"/>
    <w:rsid w:val="00F35FBD"/>
    <w:rsid w:val="00F3668C"/>
    <w:rsid w:val="00F55430"/>
    <w:rsid w:val="00F65637"/>
    <w:rsid w:val="00F67A50"/>
    <w:rsid w:val="00F704E3"/>
    <w:rsid w:val="00F81A7F"/>
    <w:rsid w:val="00F93AC2"/>
    <w:rsid w:val="00FA368C"/>
    <w:rsid w:val="00FA5845"/>
    <w:rsid w:val="00FB55B2"/>
    <w:rsid w:val="00FC7D2C"/>
    <w:rsid w:val="00FD3F81"/>
    <w:rsid w:val="00FE3A09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7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4218"/>
    <w:rPr>
      <w:kern w:val="2"/>
    </w:rPr>
  </w:style>
  <w:style w:type="paragraph" w:styleId="a5">
    <w:name w:val="footer"/>
    <w:basedOn w:val="a"/>
    <w:link w:val="a6"/>
    <w:rsid w:val="00974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421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7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4218"/>
    <w:rPr>
      <w:kern w:val="2"/>
    </w:rPr>
  </w:style>
  <w:style w:type="paragraph" w:styleId="a5">
    <w:name w:val="footer"/>
    <w:basedOn w:val="a"/>
    <w:link w:val="a6"/>
    <w:rsid w:val="00974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42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林毓敏</dc:creator>
  <cp:lastModifiedBy>呂彥杰</cp:lastModifiedBy>
  <cp:revision>4</cp:revision>
  <dcterms:created xsi:type="dcterms:W3CDTF">2019-11-19T08:36:00Z</dcterms:created>
  <dcterms:modified xsi:type="dcterms:W3CDTF">2019-11-20T02:14:00Z</dcterms:modified>
</cp:coreProperties>
</file>